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0447" w14:textId="77777777" w:rsidR="001F0518" w:rsidRPr="001F0518" w:rsidRDefault="001F0518" w:rsidP="001F0518">
      <w:pPr>
        <w:spacing w:after="0" w:line="240" w:lineRule="auto"/>
      </w:pPr>
      <w:r w:rsidRPr="001F0518">
        <w:t xml:space="preserve">Wednesday, March 12, </w:t>
      </w:r>
      <w:proofErr w:type="gramStart"/>
      <w:r w:rsidRPr="001F0518">
        <w:t>2003</w:t>
      </w:r>
      <w:proofErr w:type="gramEnd"/>
      <w:r w:rsidRPr="001F0518">
        <w:t>      c:/wklyltr3.3wc12</w:t>
      </w:r>
    </w:p>
    <w:p w14:paraId="6B25DDEC" w14:textId="77777777" w:rsidR="001F0518" w:rsidRPr="001F0518" w:rsidRDefault="001F0518" w:rsidP="001F0518">
      <w:pPr>
        <w:spacing w:after="0" w:line="240" w:lineRule="auto"/>
      </w:pPr>
      <w:r w:rsidRPr="001F0518">
        <w:t>(2003 NHN&amp;WR letter/story #5)</w:t>
      </w:r>
    </w:p>
    <w:p w14:paraId="26BFA78A" w14:textId="77777777" w:rsidR="001F0518" w:rsidRPr="001F0518" w:rsidRDefault="001F0518" w:rsidP="001F0518">
      <w:pPr>
        <w:spacing w:after="0" w:line="240" w:lineRule="auto"/>
      </w:pPr>
    </w:p>
    <w:p w14:paraId="218B15E7" w14:textId="77777777" w:rsidR="001F0518" w:rsidRPr="001F0518" w:rsidRDefault="001F0518" w:rsidP="001F0518">
      <w:pPr>
        <w:spacing w:after="0" w:line="240" w:lineRule="auto"/>
      </w:pPr>
      <w:r w:rsidRPr="001F0518">
        <w:t xml:space="preserve">Special </w:t>
      </w:r>
      <w:proofErr w:type="spellStart"/>
      <w:r w:rsidRPr="001F0518">
        <w:t>Mid March</w:t>
      </w:r>
      <w:proofErr w:type="spellEnd"/>
      <w:r w:rsidRPr="001F0518">
        <w:t xml:space="preserve"> Edition.</w:t>
      </w:r>
    </w:p>
    <w:p w14:paraId="6FD3FE4E" w14:textId="77777777" w:rsidR="001F0518" w:rsidRPr="001F0518" w:rsidRDefault="001F0518" w:rsidP="001F0518">
      <w:pPr>
        <w:spacing w:after="0" w:line="240" w:lineRule="auto"/>
      </w:pPr>
    </w:p>
    <w:p w14:paraId="32CFE9CD" w14:textId="77777777" w:rsidR="001F0518" w:rsidRPr="001F0518" w:rsidRDefault="001F0518" w:rsidP="001F0518">
      <w:pPr>
        <w:spacing w:after="0" w:line="240" w:lineRule="auto"/>
      </w:pPr>
      <w:r w:rsidRPr="001F0518">
        <w:t>The Duct Tape Wallet.</w:t>
      </w:r>
    </w:p>
    <w:p w14:paraId="6D4933DD" w14:textId="77777777" w:rsidR="001F0518" w:rsidRPr="001F0518" w:rsidRDefault="001F0518" w:rsidP="001F0518">
      <w:pPr>
        <w:spacing w:after="0" w:line="240" w:lineRule="auto"/>
      </w:pPr>
    </w:p>
    <w:p w14:paraId="2C578FAF" w14:textId="77777777" w:rsidR="001F0518" w:rsidRPr="001F0518" w:rsidRDefault="001F0518" w:rsidP="001F0518">
      <w:pPr>
        <w:spacing w:after="0" w:line="240" w:lineRule="auto"/>
      </w:pPr>
      <w:r w:rsidRPr="001F0518">
        <w:t>We first became aware of the word ‘ubiquitous’ in connection with the</w:t>
      </w:r>
    </w:p>
    <w:p w14:paraId="363003B7" w14:textId="77777777" w:rsidR="001F0518" w:rsidRPr="001F0518" w:rsidRDefault="001F0518" w:rsidP="001F0518">
      <w:pPr>
        <w:spacing w:after="0" w:line="240" w:lineRule="auto"/>
      </w:pPr>
      <w:r w:rsidRPr="001F0518">
        <w:t>original VW Beetle.  This popular car was often described as "The</w:t>
      </w:r>
    </w:p>
    <w:p w14:paraId="6B0B66D5" w14:textId="77777777" w:rsidR="001F0518" w:rsidRPr="001F0518" w:rsidRDefault="001F0518" w:rsidP="001F0518">
      <w:pPr>
        <w:spacing w:after="0" w:line="240" w:lineRule="auto"/>
      </w:pPr>
      <w:r w:rsidRPr="001F0518">
        <w:t>Ubiquitous Bug".  Reference to a thesaurus illustrates the aptness of</w:t>
      </w:r>
    </w:p>
    <w:p w14:paraId="2F74F40A" w14:textId="77777777" w:rsidR="001F0518" w:rsidRPr="001F0518" w:rsidRDefault="001F0518" w:rsidP="001F0518">
      <w:pPr>
        <w:spacing w:after="0" w:line="240" w:lineRule="auto"/>
      </w:pPr>
      <w:r w:rsidRPr="001F0518">
        <w:t>this description: universal, omnipresent, allover, everywhere, being.</w:t>
      </w:r>
    </w:p>
    <w:p w14:paraId="34C2E472" w14:textId="77777777" w:rsidR="001F0518" w:rsidRPr="001F0518" w:rsidRDefault="001F0518" w:rsidP="001F0518">
      <w:pPr>
        <w:spacing w:after="0" w:line="240" w:lineRule="auto"/>
      </w:pPr>
      <w:r w:rsidRPr="001F0518">
        <w:t xml:space="preserve">One of the few modern products qualifying in all </w:t>
      </w:r>
      <w:proofErr w:type="gramStart"/>
      <w:r w:rsidRPr="001F0518">
        <w:t>above</w:t>
      </w:r>
      <w:proofErr w:type="gramEnd"/>
      <w:r w:rsidRPr="001F0518">
        <w:t xml:space="preserve"> instances is good</w:t>
      </w:r>
    </w:p>
    <w:p w14:paraId="33C2C7D3" w14:textId="77777777" w:rsidR="001F0518" w:rsidRPr="001F0518" w:rsidRDefault="001F0518" w:rsidP="001F0518">
      <w:pPr>
        <w:spacing w:after="0" w:line="240" w:lineRule="auto"/>
      </w:pPr>
      <w:r w:rsidRPr="001F0518">
        <w:t>old duct tape.  Now, we don’t know if the subject of this letter is in</w:t>
      </w:r>
    </w:p>
    <w:p w14:paraId="5278BE65" w14:textId="77777777" w:rsidR="001F0518" w:rsidRPr="001F0518" w:rsidRDefault="001F0518" w:rsidP="001F0518">
      <w:pPr>
        <w:spacing w:after="0" w:line="240" w:lineRule="auto"/>
      </w:pPr>
      <w:r w:rsidRPr="001F0518">
        <w:t>any of the thousand and one books on the "Thousand and One Uses for Duct</w:t>
      </w:r>
    </w:p>
    <w:p w14:paraId="7D2D133C" w14:textId="77777777" w:rsidR="001F0518" w:rsidRPr="001F0518" w:rsidRDefault="001F0518" w:rsidP="001F0518">
      <w:pPr>
        <w:spacing w:after="0" w:line="240" w:lineRule="auto"/>
      </w:pPr>
      <w:r w:rsidRPr="001F0518">
        <w:t xml:space="preserve">Tape" but we have recently been exposed to an </w:t>
      </w:r>
      <w:proofErr w:type="gramStart"/>
      <w:r w:rsidRPr="001F0518">
        <w:t>example</w:t>
      </w:r>
      <w:proofErr w:type="gramEnd"/>
      <w:r w:rsidRPr="001F0518">
        <w:t xml:space="preserve"> and it was</w:t>
      </w:r>
    </w:p>
    <w:p w14:paraId="4547F03D" w14:textId="77777777" w:rsidR="001F0518" w:rsidRPr="001F0518" w:rsidRDefault="001F0518" w:rsidP="001F0518">
      <w:pPr>
        <w:spacing w:after="0" w:line="240" w:lineRule="auto"/>
      </w:pPr>
      <w:proofErr w:type="gramStart"/>
      <w:r w:rsidRPr="001F0518">
        <w:t>certainly</w:t>
      </w:r>
      <w:proofErr w:type="gramEnd"/>
      <w:r w:rsidRPr="001F0518">
        <w:t xml:space="preserve"> new to us.</w:t>
      </w:r>
    </w:p>
    <w:p w14:paraId="73D82F58" w14:textId="77777777" w:rsidR="001F0518" w:rsidRPr="001F0518" w:rsidRDefault="001F0518" w:rsidP="001F0518">
      <w:pPr>
        <w:spacing w:after="0" w:line="240" w:lineRule="auto"/>
      </w:pPr>
    </w:p>
    <w:p w14:paraId="479D4558" w14:textId="77777777" w:rsidR="001F0518" w:rsidRPr="001F0518" w:rsidRDefault="001F0518" w:rsidP="001F0518">
      <w:pPr>
        <w:spacing w:after="0" w:line="240" w:lineRule="auto"/>
      </w:pPr>
      <w:r w:rsidRPr="001F0518">
        <w:t xml:space="preserve">Back in January Moira &amp; Eric St. John of </w:t>
      </w:r>
      <w:proofErr w:type="spellStart"/>
      <w:r w:rsidRPr="001F0518">
        <w:t>Welland</w:t>
      </w:r>
      <w:proofErr w:type="spellEnd"/>
      <w:r w:rsidRPr="001F0518">
        <w:t>, Ontario and formerly</w:t>
      </w:r>
    </w:p>
    <w:p w14:paraId="777A1CE7" w14:textId="77777777" w:rsidR="001F0518" w:rsidRPr="001F0518" w:rsidRDefault="001F0518" w:rsidP="001F0518">
      <w:pPr>
        <w:spacing w:after="0" w:line="240" w:lineRule="auto"/>
      </w:pPr>
      <w:r w:rsidRPr="001F0518">
        <w:t xml:space="preserve">North Hero, VT, paid us a pleasant visit </w:t>
      </w:r>
      <w:proofErr w:type="gramStart"/>
      <w:r w:rsidRPr="001F0518">
        <w:t>in</w:t>
      </w:r>
      <w:proofErr w:type="gramEnd"/>
      <w:r w:rsidRPr="001F0518">
        <w:t xml:space="preserve"> Ottawa.  </w:t>
      </w:r>
      <w:proofErr w:type="gramStart"/>
      <w:r w:rsidRPr="001F0518">
        <w:t>In the course of</w:t>
      </w:r>
      <w:proofErr w:type="gramEnd"/>
    </w:p>
    <w:p w14:paraId="22B3C541" w14:textId="77777777" w:rsidR="001F0518" w:rsidRPr="001F0518" w:rsidRDefault="001F0518" w:rsidP="001F0518">
      <w:pPr>
        <w:spacing w:after="0" w:line="240" w:lineRule="auto"/>
      </w:pPr>
      <w:proofErr w:type="gramStart"/>
      <w:r w:rsidRPr="001F0518">
        <w:t>this</w:t>
      </w:r>
      <w:proofErr w:type="gramEnd"/>
      <w:r w:rsidRPr="001F0518">
        <w:t xml:space="preserve"> visit, Eric showed off a newly received gift which he proudly</w:t>
      </w:r>
    </w:p>
    <w:p w14:paraId="65A3017D" w14:textId="77777777" w:rsidR="001F0518" w:rsidRPr="001F0518" w:rsidRDefault="001F0518" w:rsidP="001F0518">
      <w:pPr>
        <w:spacing w:after="0" w:line="240" w:lineRule="auto"/>
      </w:pPr>
      <w:r w:rsidRPr="001F0518">
        <w:t xml:space="preserve">withdrew from his rear pocket and </w:t>
      </w:r>
      <w:proofErr w:type="gramStart"/>
      <w:r w:rsidRPr="001F0518">
        <w:t>displayed</w:t>
      </w:r>
      <w:proofErr w:type="gramEnd"/>
      <w:r w:rsidRPr="001F0518">
        <w:t xml:space="preserve"> to all.  Wonder of wonders,</w:t>
      </w:r>
    </w:p>
    <w:p w14:paraId="397CFF10" w14:textId="77777777" w:rsidR="001F0518" w:rsidRPr="001F0518" w:rsidRDefault="001F0518" w:rsidP="001F0518">
      <w:pPr>
        <w:spacing w:after="0" w:line="240" w:lineRule="auto"/>
      </w:pPr>
      <w:r w:rsidRPr="001F0518">
        <w:t xml:space="preserve">….. a DUCT TAPE Wallet!  Passed around the </w:t>
      </w:r>
      <w:proofErr w:type="gramStart"/>
      <w:r w:rsidRPr="001F0518">
        <w:t>assemblage  it</w:t>
      </w:r>
      <w:proofErr w:type="gramEnd"/>
      <w:r w:rsidRPr="001F0518">
        <w:t xml:space="preserve"> drew admiring</w:t>
      </w:r>
    </w:p>
    <w:p w14:paraId="0B51DCD0" w14:textId="77777777" w:rsidR="001F0518" w:rsidRPr="001F0518" w:rsidRDefault="001F0518" w:rsidP="001F0518">
      <w:pPr>
        <w:spacing w:after="0" w:line="240" w:lineRule="auto"/>
      </w:pPr>
      <w:r w:rsidRPr="001F0518">
        <w:t>comments.  Bag balm &amp; duct tape have had honorable mention in these</w:t>
      </w:r>
    </w:p>
    <w:p w14:paraId="5E90BC6D" w14:textId="77777777" w:rsidR="001F0518" w:rsidRPr="001F0518" w:rsidRDefault="001F0518" w:rsidP="001F0518">
      <w:pPr>
        <w:spacing w:after="0" w:line="240" w:lineRule="auto"/>
      </w:pPr>
      <w:r w:rsidRPr="001F0518">
        <w:t>pages before, but this was real duct tape art of the first order, even</w:t>
      </w:r>
    </w:p>
    <w:p w14:paraId="71998985" w14:textId="77777777" w:rsidR="001F0518" w:rsidRPr="001F0518" w:rsidRDefault="001F0518" w:rsidP="001F0518">
      <w:pPr>
        <w:spacing w:after="0" w:line="240" w:lineRule="auto"/>
      </w:pPr>
      <w:r w:rsidRPr="001F0518">
        <w:t>having a self-contained repair kit.  Everybody wanted one.  (Actually</w:t>
      </w:r>
    </w:p>
    <w:p w14:paraId="2A3DB10C" w14:textId="77777777" w:rsidR="001F0518" w:rsidRPr="001F0518" w:rsidRDefault="001F0518" w:rsidP="001F0518">
      <w:pPr>
        <w:spacing w:after="0" w:line="240" w:lineRule="auto"/>
      </w:pPr>
      <w:proofErr w:type="gramStart"/>
      <w:r w:rsidRPr="001F0518">
        <w:t>all</w:t>
      </w:r>
      <w:proofErr w:type="gramEnd"/>
      <w:r w:rsidRPr="001F0518">
        <w:t xml:space="preserve"> this praise fell on deaf ears as far as the owner was concerned.  He</w:t>
      </w:r>
    </w:p>
    <w:p w14:paraId="1BBDEB69" w14:textId="77777777" w:rsidR="001F0518" w:rsidRPr="001F0518" w:rsidRDefault="001F0518" w:rsidP="001F0518">
      <w:pPr>
        <w:spacing w:after="0" w:line="240" w:lineRule="auto"/>
      </w:pPr>
      <w:r w:rsidRPr="001F0518">
        <w:t>was worried to death that the $5.00 (can) bill in the folding money</w:t>
      </w:r>
    </w:p>
    <w:p w14:paraId="5FFCCAA6" w14:textId="77777777" w:rsidR="001F0518" w:rsidRPr="001F0518" w:rsidRDefault="001F0518" w:rsidP="001F0518">
      <w:pPr>
        <w:spacing w:after="0" w:line="240" w:lineRule="auto"/>
      </w:pPr>
      <w:r w:rsidRPr="001F0518">
        <w:t xml:space="preserve">section would disappear among the viewers.)  Needless to </w:t>
      </w:r>
      <w:proofErr w:type="gramStart"/>
      <w:r w:rsidRPr="001F0518">
        <w:t>say</w:t>
      </w:r>
      <w:proofErr w:type="gramEnd"/>
      <w:r w:rsidRPr="001F0518">
        <w:t xml:space="preserve"> the</w:t>
      </w:r>
    </w:p>
    <w:p w14:paraId="7FF72249" w14:textId="77777777" w:rsidR="001F0518" w:rsidRPr="001F0518" w:rsidRDefault="001F0518" w:rsidP="001F0518">
      <w:pPr>
        <w:spacing w:after="0" w:line="240" w:lineRule="auto"/>
      </w:pPr>
      <w:r w:rsidRPr="001F0518">
        <w:t>specimen was minutely scanned by NHN&amp;WR. Thinking, as we looked at the</w:t>
      </w:r>
    </w:p>
    <w:p w14:paraId="46EB3E82" w14:textId="77777777" w:rsidR="001F0518" w:rsidRPr="001F0518" w:rsidRDefault="001F0518" w:rsidP="001F0518">
      <w:pPr>
        <w:spacing w:after="0" w:line="240" w:lineRule="auto"/>
      </w:pPr>
      <w:r w:rsidRPr="001F0518">
        <w:t xml:space="preserve">finished product and visualized the probable </w:t>
      </w:r>
      <w:proofErr w:type="gramStart"/>
      <w:r w:rsidRPr="001F0518">
        <w:t>cost ,</w:t>
      </w:r>
      <w:proofErr w:type="gramEnd"/>
      <w:r w:rsidRPr="001F0518">
        <w:t xml:space="preserve"> "What a wonderful</w:t>
      </w:r>
    </w:p>
    <w:p w14:paraId="49C9E1F5" w14:textId="77777777" w:rsidR="001F0518" w:rsidRPr="001F0518" w:rsidRDefault="001F0518" w:rsidP="001F0518">
      <w:pPr>
        <w:spacing w:after="0" w:line="240" w:lineRule="auto"/>
      </w:pPr>
      <w:r w:rsidRPr="001F0518">
        <w:t>gift item for old and valued subscribers!"</w:t>
      </w:r>
    </w:p>
    <w:p w14:paraId="60EE60F3" w14:textId="77777777" w:rsidR="001F0518" w:rsidRPr="001F0518" w:rsidRDefault="001F0518" w:rsidP="001F0518">
      <w:pPr>
        <w:spacing w:after="0" w:line="240" w:lineRule="auto"/>
      </w:pPr>
    </w:p>
    <w:p w14:paraId="340A282A" w14:textId="77777777" w:rsidR="001F0518" w:rsidRPr="001F0518" w:rsidRDefault="001F0518" w:rsidP="001F0518">
      <w:pPr>
        <w:spacing w:after="0" w:line="240" w:lineRule="auto"/>
      </w:pPr>
      <w:r w:rsidRPr="001F0518">
        <w:t>The mechanics of reproduction did not appear difficult.  Outside</w:t>
      </w:r>
    </w:p>
    <w:p w14:paraId="04B39D97" w14:textId="77777777" w:rsidR="001F0518" w:rsidRPr="001F0518" w:rsidRDefault="001F0518" w:rsidP="001F0518">
      <w:pPr>
        <w:spacing w:after="0" w:line="240" w:lineRule="auto"/>
      </w:pPr>
      <w:r w:rsidRPr="001F0518">
        <w:t xml:space="preserve">surfaces were all duct </w:t>
      </w:r>
      <w:proofErr w:type="gramStart"/>
      <w:r w:rsidRPr="001F0518">
        <w:t>tape .</w:t>
      </w:r>
      <w:proofErr w:type="gramEnd"/>
      <w:r w:rsidRPr="001F0518">
        <w:t>  Inside surfaces were a light weight</w:t>
      </w:r>
    </w:p>
    <w:p w14:paraId="79B16485" w14:textId="77777777" w:rsidR="001F0518" w:rsidRPr="001F0518" w:rsidRDefault="001F0518" w:rsidP="001F0518">
      <w:pPr>
        <w:spacing w:after="0" w:line="240" w:lineRule="auto"/>
      </w:pPr>
      <w:r w:rsidRPr="001F0518">
        <w:t>mesh.  Any normal wallet, sans zippers and snaps, would work as a</w:t>
      </w:r>
    </w:p>
    <w:p w14:paraId="256A4B23" w14:textId="77777777" w:rsidR="001F0518" w:rsidRPr="001F0518" w:rsidRDefault="001F0518" w:rsidP="001F0518">
      <w:pPr>
        <w:spacing w:after="0" w:line="240" w:lineRule="auto"/>
      </w:pPr>
      <w:r w:rsidRPr="001F0518">
        <w:t>model.  The seed was planted.  Because the seat of a lyre back side</w:t>
      </w:r>
    </w:p>
    <w:p w14:paraId="79D14B43" w14:textId="77777777" w:rsidR="001F0518" w:rsidRPr="001F0518" w:rsidRDefault="001F0518" w:rsidP="001F0518">
      <w:pPr>
        <w:spacing w:after="0" w:line="240" w:lineRule="auto"/>
      </w:pPr>
      <w:r w:rsidRPr="001F0518">
        <w:t>chair had been rained on during the Ottawa move it was being recovered</w:t>
      </w:r>
    </w:p>
    <w:p w14:paraId="6D414977" w14:textId="77777777" w:rsidR="001F0518" w:rsidRPr="001F0518" w:rsidRDefault="001F0518" w:rsidP="001F0518">
      <w:pPr>
        <w:spacing w:after="0" w:line="240" w:lineRule="auto"/>
      </w:pPr>
      <w:r w:rsidRPr="001F0518">
        <w:t xml:space="preserve">at Kessel’s upholstery </w:t>
      </w:r>
      <w:proofErr w:type="gramStart"/>
      <w:r w:rsidRPr="001F0518">
        <w:t>shop .</w:t>
      </w:r>
      <w:proofErr w:type="gramEnd"/>
      <w:r w:rsidRPr="001F0518">
        <w:t>  This family heirloom was bailed out over</w:t>
      </w:r>
    </w:p>
    <w:p w14:paraId="7CAC4B72" w14:textId="77777777" w:rsidR="001F0518" w:rsidRPr="001F0518" w:rsidRDefault="001F0518" w:rsidP="001F0518">
      <w:pPr>
        <w:spacing w:after="0" w:line="240" w:lineRule="auto"/>
      </w:pPr>
      <w:r w:rsidRPr="001F0518">
        <w:t xml:space="preserve">a glass showcase.  Inside the case, </w:t>
      </w:r>
      <w:proofErr w:type="gramStart"/>
      <w:r w:rsidRPr="001F0518">
        <w:t>…..</w:t>
      </w:r>
      <w:proofErr w:type="gramEnd"/>
      <w:r w:rsidRPr="001F0518">
        <w:t xml:space="preserve"> a sample of light weight outdoor</w:t>
      </w:r>
    </w:p>
    <w:p w14:paraId="78D73FEF" w14:textId="77777777" w:rsidR="001F0518" w:rsidRPr="001F0518" w:rsidRDefault="001F0518" w:rsidP="001F0518">
      <w:pPr>
        <w:spacing w:after="0" w:line="240" w:lineRule="auto"/>
      </w:pPr>
      <w:r w:rsidRPr="001F0518">
        <w:t>mesh!  We entered negotiations and were given a couple square feet</w:t>
      </w:r>
    </w:p>
    <w:p w14:paraId="74BCA6D6" w14:textId="77777777" w:rsidR="001F0518" w:rsidRPr="001F0518" w:rsidRDefault="001F0518" w:rsidP="001F0518">
      <w:pPr>
        <w:spacing w:after="0" w:line="240" w:lineRule="auto"/>
      </w:pPr>
      <w:r w:rsidRPr="001F0518">
        <w:t xml:space="preserve">gratis.  A </w:t>
      </w:r>
      <w:proofErr w:type="gramStart"/>
      <w:r w:rsidRPr="001F0518">
        <w:t>half used</w:t>
      </w:r>
      <w:proofErr w:type="gramEnd"/>
      <w:r w:rsidRPr="001F0518">
        <w:t xml:space="preserve"> roll of duct tape had been on a work bench when the</w:t>
      </w:r>
    </w:p>
    <w:p w14:paraId="0459590E" w14:textId="77777777" w:rsidR="001F0518" w:rsidRPr="001F0518" w:rsidRDefault="001F0518" w:rsidP="001F0518">
      <w:pPr>
        <w:spacing w:after="0" w:line="240" w:lineRule="auto"/>
      </w:pPr>
      <w:r w:rsidRPr="001F0518">
        <w:t>Ottawa house was taken over.  Ha!  Don’t you just love it when a good</w:t>
      </w:r>
    </w:p>
    <w:p w14:paraId="72BA248E" w14:textId="77777777" w:rsidR="001F0518" w:rsidRPr="001F0518" w:rsidRDefault="001F0518" w:rsidP="001F0518">
      <w:pPr>
        <w:spacing w:after="0" w:line="240" w:lineRule="auto"/>
      </w:pPr>
      <w:r w:rsidRPr="001F0518">
        <w:t xml:space="preserve">plan comes </w:t>
      </w:r>
      <w:proofErr w:type="gramStart"/>
      <w:r w:rsidRPr="001F0518">
        <w:t>together?</w:t>
      </w:r>
      <w:proofErr w:type="gramEnd"/>
      <w:r w:rsidRPr="001F0518">
        <w:t>  Re pilot production, possibly penultimate perusers</w:t>
      </w:r>
    </w:p>
    <w:p w14:paraId="6A195DCF" w14:textId="77777777" w:rsidR="001F0518" w:rsidRPr="001F0518" w:rsidRDefault="001F0518" w:rsidP="001F0518">
      <w:pPr>
        <w:spacing w:after="0" w:line="240" w:lineRule="auto"/>
      </w:pPr>
      <w:proofErr w:type="gramStart"/>
      <w:r w:rsidRPr="001F0518">
        <w:t>perhaps</w:t>
      </w:r>
      <w:proofErr w:type="gramEnd"/>
      <w:r w:rsidRPr="001F0518">
        <w:t xml:space="preserve"> perceive potential problem </w:t>
      </w:r>
      <w:proofErr w:type="gramStart"/>
      <w:r w:rsidRPr="001F0518">
        <w:t>points .</w:t>
      </w:r>
      <w:proofErr w:type="gramEnd"/>
      <w:r w:rsidRPr="001F0518">
        <w:t>  Free duct tape?  Free</w:t>
      </w:r>
    </w:p>
    <w:p w14:paraId="6A30C2B6" w14:textId="77777777" w:rsidR="001F0518" w:rsidRPr="001F0518" w:rsidRDefault="001F0518" w:rsidP="001F0518">
      <w:pPr>
        <w:spacing w:after="0" w:line="240" w:lineRule="auto"/>
      </w:pPr>
      <w:r w:rsidRPr="001F0518">
        <w:t xml:space="preserve">mesh?  Zero cost?  Right, </w:t>
      </w:r>
      <w:proofErr w:type="gramStart"/>
      <w:r w:rsidRPr="001F0518">
        <w:t>…..</w:t>
      </w:r>
      <w:proofErr w:type="gramEnd"/>
      <w:r w:rsidRPr="001F0518">
        <w:t xml:space="preserve"> The Great Annual Freebie Giveaway Rules,</w:t>
      </w:r>
    </w:p>
    <w:p w14:paraId="6BAAAB43" w14:textId="77777777" w:rsidR="001F0518" w:rsidRPr="001F0518" w:rsidRDefault="001F0518" w:rsidP="001F0518">
      <w:pPr>
        <w:spacing w:after="0" w:line="240" w:lineRule="auto"/>
      </w:pPr>
      <w:r w:rsidRPr="001F0518">
        <w:t>….. all NHN&amp;WR wallet production would be Freebies!  Bad.  We would</w:t>
      </w:r>
    </w:p>
    <w:p w14:paraId="0D791FCE" w14:textId="77777777" w:rsidR="001F0518" w:rsidRPr="001F0518" w:rsidRDefault="001F0518" w:rsidP="001F0518">
      <w:pPr>
        <w:spacing w:after="0" w:line="240" w:lineRule="auto"/>
      </w:pPr>
      <w:r w:rsidRPr="001F0518">
        <w:t xml:space="preserve">counter this by including a worn out straight razor </w:t>
      </w:r>
      <w:proofErr w:type="gramStart"/>
      <w:r w:rsidRPr="001F0518">
        <w:t>blade  which</w:t>
      </w:r>
      <w:proofErr w:type="gramEnd"/>
      <w:r w:rsidRPr="001F0518">
        <w:t xml:space="preserve"> had</w:t>
      </w:r>
    </w:p>
    <w:p w14:paraId="7AC5DC0D" w14:textId="77777777" w:rsidR="001F0518" w:rsidRPr="001F0518" w:rsidRDefault="001F0518" w:rsidP="001F0518">
      <w:pPr>
        <w:spacing w:after="0" w:line="240" w:lineRule="auto"/>
      </w:pPr>
      <w:r w:rsidRPr="001F0518">
        <w:t>involved money exchange in each ‘Duct Tape Wallet Repair Kit’.  There,</w:t>
      </w:r>
    </w:p>
    <w:p w14:paraId="1397E419" w14:textId="77777777" w:rsidR="001F0518" w:rsidRPr="001F0518" w:rsidRDefault="001F0518" w:rsidP="001F0518">
      <w:pPr>
        <w:spacing w:after="0" w:line="240" w:lineRule="auto"/>
      </w:pPr>
      <w:r w:rsidRPr="001F0518">
        <w:lastRenderedPageBreak/>
        <w:t>all set, on to experimental pilot production.</w:t>
      </w:r>
    </w:p>
    <w:p w14:paraId="451652D9" w14:textId="77777777" w:rsidR="001F0518" w:rsidRPr="001F0518" w:rsidRDefault="001F0518" w:rsidP="001F0518">
      <w:pPr>
        <w:spacing w:after="0" w:line="240" w:lineRule="auto"/>
      </w:pPr>
    </w:p>
    <w:p w14:paraId="0475186A" w14:textId="77777777" w:rsidR="001F0518" w:rsidRPr="001F0518" w:rsidRDefault="001F0518" w:rsidP="001F0518">
      <w:pPr>
        <w:spacing w:after="0" w:line="240" w:lineRule="auto"/>
      </w:pPr>
      <w:r w:rsidRPr="001F0518">
        <w:t>Gather material: Cutting board, Shears, Razor Blade, Duct Tape, Mesh,</w:t>
      </w:r>
    </w:p>
    <w:p w14:paraId="1B365C39" w14:textId="77777777" w:rsidR="001F0518" w:rsidRPr="001F0518" w:rsidRDefault="001F0518" w:rsidP="001F0518">
      <w:pPr>
        <w:spacing w:after="0" w:line="240" w:lineRule="auto"/>
      </w:pPr>
      <w:r w:rsidRPr="001F0518">
        <w:t>Pencil, Rule, Samples; leather wallet, folding money, credit card.</w:t>
      </w:r>
    </w:p>
    <w:p w14:paraId="0F7CB5A6" w14:textId="77777777" w:rsidR="001F0518" w:rsidRPr="001F0518" w:rsidRDefault="001F0518" w:rsidP="001F0518">
      <w:pPr>
        <w:spacing w:after="0" w:line="240" w:lineRule="auto"/>
      </w:pPr>
      <w:r w:rsidRPr="001F0518">
        <w:t>Check the time.  Go.  Thirty minutes later we have one Duct Tape Wallet</w:t>
      </w:r>
    </w:p>
    <w:p w14:paraId="3E516AF6" w14:textId="77777777" w:rsidR="001F0518" w:rsidRPr="001F0518" w:rsidRDefault="001F0518" w:rsidP="001F0518">
      <w:pPr>
        <w:spacing w:after="0" w:line="240" w:lineRule="auto"/>
      </w:pPr>
      <w:r w:rsidRPr="001F0518">
        <w:t xml:space="preserve">with self-contained Repair Kit.  Hey, </w:t>
      </w:r>
      <w:proofErr w:type="gramStart"/>
      <w:r w:rsidRPr="001F0518">
        <w:t>…..</w:t>
      </w:r>
      <w:proofErr w:type="gramEnd"/>
      <w:r w:rsidRPr="001F0518">
        <w:t xml:space="preserve"> </w:t>
      </w:r>
      <w:proofErr w:type="spellStart"/>
      <w:r w:rsidRPr="001F0518">
        <w:t>Piece’a</w:t>
      </w:r>
      <w:proofErr w:type="spellEnd"/>
      <w:r w:rsidRPr="001F0518">
        <w:t xml:space="preserve"> Cake!  Circle four and</w:t>
      </w:r>
    </w:p>
    <w:p w14:paraId="5481280C" w14:textId="77777777" w:rsidR="001F0518" w:rsidRPr="001F0518" w:rsidRDefault="001F0518" w:rsidP="001F0518">
      <w:pPr>
        <w:spacing w:after="0" w:line="240" w:lineRule="auto"/>
      </w:pPr>
      <w:r w:rsidRPr="001F0518">
        <w:t xml:space="preserve">on to the </w:t>
      </w:r>
      <w:proofErr w:type="gramStart"/>
      <w:r w:rsidRPr="001F0518">
        <w:t>next .</w:t>
      </w:r>
      <w:proofErr w:type="gramEnd"/>
    </w:p>
    <w:p w14:paraId="79EA358A" w14:textId="77777777" w:rsidR="001F0518" w:rsidRPr="001F0518" w:rsidRDefault="001F0518" w:rsidP="001F0518">
      <w:pPr>
        <w:spacing w:after="0" w:line="240" w:lineRule="auto"/>
      </w:pPr>
    </w:p>
    <w:p w14:paraId="2914DF87" w14:textId="77777777" w:rsidR="001F0518" w:rsidRPr="001F0518" w:rsidRDefault="001F0518" w:rsidP="001F0518">
      <w:pPr>
        <w:spacing w:after="0" w:line="240" w:lineRule="auto"/>
      </w:pPr>
      <w:r w:rsidRPr="001F0518">
        <w:t>Two things.</w:t>
      </w:r>
    </w:p>
    <w:p w14:paraId="20D00334" w14:textId="77777777" w:rsidR="001F0518" w:rsidRPr="001F0518" w:rsidRDefault="001F0518" w:rsidP="001F0518">
      <w:pPr>
        <w:spacing w:after="0" w:line="240" w:lineRule="auto"/>
      </w:pPr>
      <w:r w:rsidRPr="001F0518">
        <w:t xml:space="preserve">We should </w:t>
      </w:r>
      <w:proofErr w:type="gramStart"/>
      <w:r w:rsidRPr="001F0518">
        <w:t>shakedown</w:t>
      </w:r>
      <w:proofErr w:type="gramEnd"/>
      <w:r w:rsidRPr="001F0518">
        <w:t xml:space="preserve"> our experimental model.  A month’s test use by</w:t>
      </w:r>
    </w:p>
    <w:p w14:paraId="6717AE77" w14:textId="77777777" w:rsidR="001F0518" w:rsidRPr="001F0518" w:rsidRDefault="001F0518" w:rsidP="001F0518">
      <w:pPr>
        <w:spacing w:after="0" w:line="240" w:lineRule="auto"/>
      </w:pPr>
      <w:r w:rsidRPr="001F0518">
        <w:t xml:space="preserve">three guinea pigs ought to do the job.  </w:t>
      </w:r>
      <w:proofErr w:type="spellStart"/>
      <w:r w:rsidRPr="001F0518">
        <w:t>Hmmmmn</w:t>
      </w:r>
      <w:proofErr w:type="spellEnd"/>
      <w:r w:rsidRPr="001F0518">
        <w:t>, two more experimental</w:t>
      </w:r>
    </w:p>
    <w:p w14:paraId="128CFD80" w14:textId="77777777" w:rsidR="001F0518" w:rsidRPr="001F0518" w:rsidRDefault="001F0518" w:rsidP="001F0518">
      <w:pPr>
        <w:spacing w:after="0" w:line="240" w:lineRule="auto"/>
      </w:pPr>
      <w:r w:rsidRPr="001F0518">
        <w:t xml:space="preserve">wallets, but should be worth the effort.  Users would make careful </w:t>
      </w:r>
      <w:proofErr w:type="gramStart"/>
      <w:r w:rsidRPr="001F0518">
        <w:t>note</w:t>
      </w:r>
      <w:proofErr w:type="gramEnd"/>
    </w:p>
    <w:p w14:paraId="45E5CB0D" w14:textId="77777777" w:rsidR="001F0518" w:rsidRPr="001F0518" w:rsidRDefault="001F0518" w:rsidP="001F0518">
      <w:pPr>
        <w:spacing w:after="0" w:line="240" w:lineRule="auto"/>
      </w:pPr>
      <w:r w:rsidRPr="001F0518">
        <w:t xml:space="preserve">of any </w:t>
      </w:r>
      <w:proofErr w:type="gramStart"/>
      <w:r w:rsidRPr="001F0518">
        <w:t>comments  encountered</w:t>
      </w:r>
      <w:proofErr w:type="gramEnd"/>
      <w:r w:rsidRPr="001F0518">
        <w:t xml:space="preserve"> </w:t>
      </w:r>
      <w:proofErr w:type="spellStart"/>
      <w:r w:rsidRPr="001F0518">
        <w:t>en</w:t>
      </w:r>
      <w:proofErr w:type="spellEnd"/>
      <w:r w:rsidRPr="001F0518">
        <w:t xml:space="preserve"> passant . Incorporating test use</w:t>
      </w:r>
    </w:p>
    <w:p w14:paraId="1BAB8A5E" w14:textId="77777777" w:rsidR="001F0518" w:rsidRPr="001F0518" w:rsidRDefault="001F0518" w:rsidP="001F0518">
      <w:pPr>
        <w:spacing w:after="0" w:line="240" w:lineRule="auto"/>
      </w:pPr>
      <w:r w:rsidRPr="001F0518">
        <w:t>recommendations, we would then go into production.  Any guinea pig</w:t>
      </w:r>
    </w:p>
    <w:p w14:paraId="1EE7E70E" w14:textId="77777777" w:rsidR="001F0518" w:rsidRPr="001F0518" w:rsidRDefault="001F0518" w:rsidP="001F0518">
      <w:pPr>
        <w:spacing w:after="0" w:line="240" w:lineRule="auto"/>
      </w:pPr>
      <w:r w:rsidRPr="001F0518">
        <w:t>volunteers?</w:t>
      </w:r>
    </w:p>
    <w:p w14:paraId="4197D2B0" w14:textId="77777777" w:rsidR="001F0518" w:rsidRPr="001F0518" w:rsidRDefault="001F0518" w:rsidP="001F0518">
      <w:pPr>
        <w:spacing w:after="0" w:line="240" w:lineRule="auto"/>
      </w:pPr>
      <w:r w:rsidRPr="001F0518">
        <w:t>        Now, how do we determine an "old and valued subscriber"?  Even</w:t>
      </w:r>
    </w:p>
    <w:p w14:paraId="787A722A" w14:textId="77777777" w:rsidR="001F0518" w:rsidRPr="001F0518" w:rsidRDefault="001F0518" w:rsidP="001F0518">
      <w:pPr>
        <w:spacing w:after="0" w:line="240" w:lineRule="auto"/>
      </w:pPr>
      <w:proofErr w:type="gramStart"/>
      <w:r w:rsidRPr="001F0518">
        <w:t>more</w:t>
      </w:r>
      <w:proofErr w:type="gramEnd"/>
      <w:r w:rsidRPr="001F0518">
        <w:t xml:space="preserve"> to the point, do we have any?  And knowing our readers well, </w:t>
      </w:r>
      <w:proofErr w:type="gramStart"/>
      <w:r w:rsidRPr="001F0518">
        <w:t>…..</w:t>
      </w:r>
      <w:proofErr w:type="gramEnd"/>
    </w:p>
    <w:p w14:paraId="0C7AB95C" w14:textId="77777777" w:rsidR="001F0518" w:rsidRPr="001F0518" w:rsidRDefault="001F0518" w:rsidP="001F0518">
      <w:pPr>
        <w:spacing w:after="0" w:line="240" w:lineRule="auto"/>
      </w:pPr>
      <w:r w:rsidRPr="001F0518">
        <w:t>if we do have any, how many will say, "I wouldn’t be caught dead with a</w:t>
      </w:r>
    </w:p>
    <w:p w14:paraId="5B25BAE3" w14:textId="77777777" w:rsidR="001F0518" w:rsidRPr="001F0518" w:rsidRDefault="001F0518" w:rsidP="001F0518">
      <w:pPr>
        <w:spacing w:after="0" w:line="240" w:lineRule="auto"/>
      </w:pPr>
      <w:r w:rsidRPr="001F0518">
        <w:t>NHN&amp;WR Duct Tape Wallet even if it does have a self-contained repair</w:t>
      </w:r>
    </w:p>
    <w:p w14:paraId="517F86B5" w14:textId="77777777" w:rsidR="001F0518" w:rsidRPr="001F0518" w:rsidRDefault="001F0518" w:rsidP="001F0518">
      <w:pPr>
        <w:spacing w:after="0" w:line="240" w:lineRule="auto"/>
      </w:pPr>
      <w:r w:rsidRPr="001F0518">
        <w:t>kit".  Should these gems be presented as awards for faithful</w:t>
      </w:r>
    </w:p>
    <w:p w14:paraId="245FAB57" w14:textId="77777777" w:rsidR="001F0518" w:rsidRPr="001F0518" w:rsidRDefault="001F0518" w:rsidP="001F0518">
      <w:pPr>
        <w:spacing w:after="0" w:line="240" w:lineRule="auto"/>
      </w:pPr>
      <w:r w:rsidRPr="001F0518">
        <w:t>readership?  Made available by request?  To the first 10 readers</w:t>
      </w:r>
    </w:p>
    <w:p w14:paraId="053CFD6E" w14:textId="77777777" w:rsidR="001F0518" w:rsidRPr="001F0518" w:rsidRDefault="001F0518" w:rsidP="001F0518">
      <w:pPr>
        <w:spacing w:after="0" w:line="240" w:lineRule="auto"/>
      </w:pPr>
      <w:r w:rsidRPr="001F0518">
        <w:t>responding?  Decisions, decisions.  Well, we can work it out.</w:t>
      </w:r>
    </w:p>
    <w:p w14:paraId="0FD309C1" w14:textId="77777777" w:rsidR="001F0518" w:rsidRPr="001F0518" w:rsidRDefault="001F0518" w:rsidP="001F0518">
      <w:pPr>
        <w:spacing w:after="0" w:line="240" w:lineRule="auto"/>
      </w:pPr>
    </w:p>
    <w:p w14:paraId="2E29EBB5" w14:textId="77777777" w:rsidR="001F0518" w:rsidRPr="001F0518" w:rsidRDefault="001F0518" w:rsidP="001F0518">
      <w:pPr>
        <w:spacing w:after="0" w:line="240" w:lineRule="auto"/>
      </w:pPr>
      <w:r w:rsidRPr="001F0518">
        <w:t>One late note.  It has been brought to our attention that the</w:t>
      </w:r>
    </w:p>
    <w:p w14:paraId="19445A3E" w14:textId="77777777" w:rsidR="001F0518" w:rsidRPr="001F0518" w:rsidRDefault="001F0518" w:rsidP="001F0518">
      <w:pPr>
        <w:spacing w:after="0" w:line="240" w:lineRule="auto"/>
      </w:pPr>
      <w:r w:rsidRPr="001F0518">
        <w:t>‘Inspirational St John Duct Tape Wallet’, the cause of all this</w:t>
      </w:r>
    </w:p>
    <w:p w14:paraId="6E46CE0B" w14:textId="77777777" w:rsidR="001F0518" w:rsidRPr="001F0518" w:rsidRDefault="001F0518" w:rsidP="001F0518">
      <w:pPr>
        <w:spacing w:after="0" w:line="240" w:lineRule="auto"/>
      </w:pPr>
      <w:proofErr w:type="gramStart"/>
      <w:r w:rsidRPr="001F0518">
        <w:t>nonsense,</w:t>
      </w:r>
      <w:proofErr w:type="gramEnd"/>
      <w:r w:rsidRPr="001F0518">
        <w:t xml:space="preserve"> has a </w:t>
      </w:r>
      <w:proofErr w:type="spellStart"/>
      <w:r w:rsidRPr="001F0518">
        <w:t>past</w:t>
      </w:r>
      <w:proofErr w:type="spellEnd"/>
      <w:r w:rsidRPr="001F0518">
        <w:t xml:space="preserve"> of its own.  It was purchased by their daughter</w:t>
      </w:r>
    </w:p>
    <w:p w14:paraId="2D5B6DD0" w14:textId="77777777" w:rsidR="001F0518" w:rsidRPr="001F0518" w:rsidRDefault="001F0518" w:rsidP="001F0518">
      <w:pPr>
        <w:spacing w:after="0" w:line="240" w:lineRule="auto"/>
      </w:pPr>
      <w:r w:rsidRPr="001F0518">
        <w:t>Shelley in an exclusive London Sporting Goods Shop for $10.</w:t>
      </w:r>
      <w:proofErr w:type="gramStart"/>
      <w:r w:rsidRPr="001F0518">
        <w:t>00 .</w:t>
      </w:r>
      <w:proofErr w:type="gramEnd"/>
      <w:r w:rsidRPr="001F0518">
        <w:t>  Wow!</w:t>
      </w:r>
    </w:p>
    <w:p w14:paraId="27909B1B" w14:textId="77777777" w:rsidR="001F0518" w:rsidRPr="001F0518" w:rsidRDefault="001F0518" w:rsidP="001F0518">
      <w:pPr>
        <w:spacing w:after="0" w:line="240" w:lineRule="auto"/>
      </w:pPr>
      <w:r w:rsidRPr="001F0518">
        <w:t>Ten bucks?  Yeah, ten bucks!  Like Oliver’s Fagan, "I think we’d better</w:t>
      </w:r>
    </w:p>
    <w:p w14:paraId="719B2CC7" w14:textId="77777777" w:rsidR="001F0518" w:rsidRPr="001F0518" w:rsidRDefault="001F0518" w:rsidP="001F0518">
      <w:pPr>
        <w:spacing w:after="0" w:line="240" w:lineRule="auto"/>
      </w:pPr>
      <w:r w:rsidRPr="001F0518">
        <w:t>think this out again."  The thirty minutes for a pilot could easily be</w:t>
      </w:r>
    </w:p>
    <w:p w14:paraId="6911C38E" w14:textId="77777777" w:rsidR="001F0518" w:rsidRPr="001F0518" w:rsidRDefault="001F0518" w:rsidP="001F0518">
      <w:pPr>
        <w:spacing w:after="0" w:line="240" w:lineRule="auto"/>
      </w:pPr>
      <w:r w:rsidRPr="001F0518">
        <w:t xml:space="preserve">reduced to ten in mass production.  Zero </w:t>
      </w:r>
      <w:proofErr w:type="gramStart"/>
      <w:r w:rsidRPr="001F0518">
        <w:t>cost,</w:t>
      </w:r>
      <w:proofErr w:type="gramEnd"/>
      <w:r w:rsidRPr="001F0518">
        <w:t xml:space="preserve"> six wallets per hour,</w:t>
      </w:r>
    </w:p>
    <w:p w14:paraId="698802C3" w14:textId="77777777" w:rsidR="001F0518" w:rsidRPr="001F0518" w:rsidRDefault="001F0518" w:rsidP="001F0518">
      <w:pPr>
        <w:spacing w:after="0" w:line="240" w:lineRule="auto"/>
      </w:pPr>
      <w:r w:rsidRPr="001F0518">
        <w:t xml:space="preserve">$60.00!  </w:t>
      </w:r>
      <w:proofErr w:type="gramStart"/>
      <w:r w:rsidRPr="001F0518">
        <w:t>Eight hour</w:t>
      </w:r>
      <w:proofErr w:type="gramEnd"/>
      <w:r w:rsidRPr="001F0518">
        <w:t xml:space="preserve"> day, $480.00.  </w:t>
      </w:r>
      <w:proofErr w:type="spellStart"/>
      <w:r w:rsidRPr="001F0518">
        <w:t>Hmmmmmn</w:t>
      </w:r>
      <w:proofErr w:type="spellEnd"/>
      <w:r w:rsidRPr="001F0518">
        <w:t xml:space="preserve"> </w:t>
      </w:r>
      <w:proofErr w:type="gramStart"/>
      <w:r w:rsidRPr="001F0518">
        <w:t>…..</w:t>
      </w:r>
      <w:proofErr w:type="gramEnd"/>
      <w:r w:rsidRPr="001F0518">
        <w:t xml:space="preserve"> , we hardly ever hear</w:t>
      </w:r>
    </w:p>
    <w:p w14:paraId="21DEED6D" w14:textId="77777777" w:rsidR="001F0518" w:rsidRPr="001F0518" w:rsidRDefault="001F0518" w:rsidP="001F0518">
      <w:pPr>
        <w:spacing w:after="0" w:line="240" w:lineRule="auto"/>
      </w:pPr>
      <w:r w:rsidRPr="001F0518">
        <w:t xml:space="preserve">from our readership.  Do they really deserve a Gift?  </w:t>
      </w:r>
      <w:proofErr w:type="gramStart"/>
      <w:r w:rsidRPr="001F0518">
        <w:t>Plus</w:t>
      </w:r>
      <w:proofErr w:type="gramEnd"/>
      <w:r w:rsidRPr="001F0518">
        <w:t xml:space="preserve"> there’s the</w:t>
      </w:r>
    </w:p>
    <w:p w14:paraId="0047285F" w14:textId="77777777" w:rsidR="001F0518" w:rsidRPr="001F0518" w:rsidRDefault="001F0518" w:rsidP="001F0518">
      <w:pPr>
        <w:spacing w:after="0" w:line="240" w:lineRule="auto"/>
      </w:pPr>
      <w:r w:rsidRPr="001F0518">
        <w:t>shipping and handling which we really haven’t thought about.  However,</w:t>
      </w:r>
    </w:p>
    <w:p w14:paraId="44E479B6" w14:textId="77777777" w:rsidR="001F0518" w:rsidRPr="001F0518" w:rsidRDefault="001F0518" w:rsidP="001F0518">
      <w:pPr>
        <w:spacing w:after="0" w:line="240" w:lineRule="auto"/>
      </w:pPr>
      <w:r w:rsidRPr="001F0518">
        <w:t xml:space="preserve">…. on the </w:t>
      </w:r>
      <w:proofErr w:type="gramStart"/>
      <w:r w:rsidRPr="001F0518">
        <w:t>down side</w:t>
      </w:r>
      <w:proofErr w:type="gramEnd"/>
      <w:r w:rsidRPr="001F0518">
        <w:t>, can’t you just imagine the following Jeopardy</w:t>
      </w:r>
    </w:p>
    <w:p w14:paraId="0C1E139D" w14:textId="77777777" w:rsidR="001F0518" w:rsidRPr="001F0518" w:rsidRDefault="001F0518" w:rsidP="001F0518">
      <w:pPr>
        <w:spacing w:after="0" w:line="240" w:lineRule="auto"/>
      </w:pPr>
      <w:r w:rsidRPr="001F0518">
        <w:t>appearance.</w:t>
      </w:r>
    </w:p>
    <w:p w14:paraId="78E31D63" w14:textId="77777777" w:rsidR="001F0518" w:rsidRPr="001F0518" w:rsidRDefault="001F0518" w:rsidP="001F0518">
      <w:pPr>
        <w:spacing w:after="0" w:line="240" w:lineRule="auto"/>
      </w:pPr>
    </w:p>
    <w:p w14:paraId="3BEB5760" w14:textId="77777777" w:rsidR="001F0518" w:rsidRPr="001F0518" w:rsidRDefault="001F0518" w:rsidP="001F0518">
      <w:pPr>
        <w:spacing w:after="0" w:line="240" w:lineRule="auto"/>
      </w:pPr>
      <w:r w:rsidRPr="001F0518">
        <w:t>Alex, "And now our contestant from North Hero, Vermont.  What do you do</w:t>
      </w:r>
    </w:p>
    <w:p w14:paraId="4E83D3D1" w14:textId="77777777" w:rsidR="001F0518" w:rsidRPr="001F0518" w:rsidRDefault="001F0518" w:rsidP="001F0518">
      <w:pPr>
        <w:spacing w:after="0" w:line="240" w:lineRule="auto"/>
      </w:pPr>
      <w:r w:rsidRPr="001F0518">
        <w:t>for a living sir?"</w:t>
      </w:r>
    </w:p>
    <w:p w14:paraId="3261DFE1" w14:textId="77777777" w:rsidR="001F0518" w:rsidRPr="001F0518" w:rsidRDefault="001F0518" w:rsidP="001F0518">
      <w:pPr>
        <w:spacing w:after="0" w:line="240" w:lineRule="auto"/>
      </w:pPr>
      <w:r w:rsidRPr="001F0518">
        <w:t xml:space="preserve">Answer, "Well, </w:t>
      </w:r>
      <w:proofErr w:type="spellStart"/>
      <w:r w:rsidRPr="001F0518">
        <w:t>tell’ya</w:t>
      </w:r>
      <w:proofErr w:type="spellEnd"/>
      <w:r w:rsidRPr="001F0518">
        <w:t xml:space="preserve"> Alex, I make Duct Tape Wallets".</w:t>
      </w:r>
    </w:p>
    <w:p w14:paraId="6FD6843E" w14:textId="77777777" w:rsidR="001F0518" w:rsidRPr="001F0518" w:rsidRDefault="001F0518" w:rsidP="001F0518">
      <w:pPr>
        <w:spacing w:after="0" w:line="240" w:lineRule="auto"/>
      </w:pPr>
    </w:p>
    <w:p w14:paraId="139C1FA2" w14:textId="77777777" w:rsidR="001F0518" w:rsidRPr="001F0518" w:rsidRDefault="001F0518" w:rsidP="001F0518">
      <w:pPr>
        <w:spacing w:after="0" w:line="240" w:lineRule="auto"/>
      </w:pPr>
      <w:r w:rsidRPr="001F0518">
        <w:t xml:space="preserve">Think we’ll take </w:t>
      </w:r>
      <w:proofErr w:type="spellStart"/>
      <w:r w:rsidRPr="001F0518">
        <w:t>Watercolours</w:t>
      </w:r>
      <w:proofErr w:type="spellEnd"/>
      <w:r w:rsidRPr="001F0518">
        <w:t xml:space="preserve"> over wallet making as an on-going</w:t>
      </w:r>
    </w:p>
    <w:p w14:paraId="67764CE9" w14:textId="77777777" w:rsidR="001F0518" w:rsidRPr="001F0518" w:rsidRDefault="001F0518" w:rsidP="001F0518">
      <w:pPr>
        <w:spacing w:after="0" w:line="240" w:lineRule="auto"/>
      </w:pPr>
      <w:r w:rsidRPr="001F0518">
        <w:t>avocation.  Much less boring too.  In the meantime, we will follow this</w:t>
      </w:r>
    </w:p>
    <w:p w14:paraId="4071764A" w14:textId="77777777" w:rsidR="001F0518" w:rsidRPr="001F0518" w:rsidRDefault="001F0518" w:rsidP="001F0518">
      <w:pPr>
        <w:spacing w:after="0" w:line="240" w:lineRule="auto"/>
      </w:pPr>
      <w:r w:rsidRPr="001F0518">
        <w:t>opening gambit up in May/June with a second letter detailing decisions</w:t>
      </w:r>
    </w:p>
    <w:p w14:paraId="5BD3C115" w14:textId="77777777" w:rsidR="001F0518" w:rsidRPr="001F0518" w:rsidRDefault="001F0518" w:rsidP="001F0518">
      <w:pPr>
        <w:spacing w:after="0" w:line="240" w:lineRule="auto"/>
      </w:pPr>
      <w:r w:rsidRPr="001F0518">
        <w:t>re the ‘Great Duct Tape Wallet Giveaway’.  One decision is already cast</w:t>
      </w:r>
    </w:p>
    <w:p w14:paraId="65A3386A" w14:textId="77777777" w:rsidR="001F0518" w:rsidRPr="001F0518" w:rsidRDefault="001F0518" w:rsidP="001F0518">
      <w:pPr>
        <w:spacing w:after="0" w:line="240" w:lineRule="auto"/>
      </w:pPr>
      <w:r w:rsidRPr="001F0518">
        <w:t xml:space="preserve">in stone.  There will be no </w:t>
      </w:r>
      <w:proofErr w:type="gramStart"/>
      <w:r w:rsidRPr="001F0518">
        <w:t>five dollar</w:t>
      </w:r>
      <w:proofErr w:type="gramEnd"/>
      <w:r w:rsidRPr="001F0518">
        <w:t xml:space="preserve"> (can) bills enclosed with any of</w:t>
      </w:r>
    </w:p>
    <w:p w14:paraId="41B82907" w14:textId="77777777" w:rsidR="001F0518" w:rsidRPr="001F0518" w:rsidRDefault="001F0518" w:rsidP="001F0518">
      <w:pPr>
        <w:spacing w:after="0" w:line="240" w:lineRule="auto"/>
      </w:pPr>
      <w:r w:rsidRPr="001F0518">
        <w:t>the Duct Tape Wallets/self-contained repair kits.  Missed the</w:t>
      </w:r>
    </w:p>
    <w:p w14:paraId="510AC84F" w14:textId="77777777" w:rsidR="001F0518" w:rsidRPr="001F0518" w:rsidRDefault="001F0518" w:rsidP="001F0518">
      <w:pPr>
        <w:spacing w:after="0" w:line="240" w:lineRule="auto"/>
      </w:pPr>
      <w:r w:rsidRPr="001F0518">
        <w:t xml:space="preserve">alliterative record by two, but ten footnotes is a new </w:t>
      </w:r>
      <w:proofErr w:type="gramStart"/>
      <w:r w:rsidRPr="001F0518">
        <w:t>seven year</w:t>
      </w:r>
      <w:proofErr w:type="gramEnd"/>
      <w:r w:rsidRPr="001F0518">
        <w:t xml:space="preserve"> NHN&amp;WR</w:t>
      </w:r>
    </w:p>
    <w:p w14:paraId="25B36594" w14:textId="77777777" w:rsidR="001F0518" w:rsidRPr="001F0518" w:rsidRDefault="001F0518" w:rsidP="001F0518">
      <w:pPr>
        <w:spacing w:after="0" w:line="240" w:lineRule="auto"/>
      </w:pPr>
      <w:r w:rsidRPr="001F0518">
        <w:t>high.  Come to think of it, don’t know if footnotes even show up on</w:t>
      </w:r>
    </w:p>
    <w:p w14:paraId="6E4CA14D" w14:textId="77777777" w:rsidR="001F0518" w:rsidRPr="001F0518" w:rsidRDefault="001F0518" w:rsidP="001F0518">
      <w:pPr>
        <w:spacing w:after="0" w:line="240" w:lineRule="auto"/>
      </w:pPr>
      <w:r w:rsidRPr="001F0518">
        <w:lastRenderedPageBreak/>
        <w:t>pasted Email documents.</w:t>
      </w:r>
    </w:p>
    <w:p w14:paraId="0CD4EC34" w14:textId="77777777" w:rsidR="001F0518" w:rsidRPr="001F0518" w:rsidRDefault="001F0518" w:rsidP="001F0518">
      <w:pPr>
        <w:spacing w:after="0" w:line="240" w:lineRule="auto"/>
      </w:pPr>
    </w:p>
    <w:p w14:paraId="5F7649A6" w14:textId="77777777" w:rsidR="001F0518" w:rsidRPr="001F0518" w:rsidRDefault="001F0518" w:rsidP="001F0518">
      <w:pPr>
        <w:spacing w:after="0" w:line="240" w:lineRule="auto"/>
      </w:pPr>
      <w:r w:rsidRPr="001F0518">
        <w:t>Lucile &amp; Ken.</w:t>
      </w:r>
    </w:p>
    <w:p w14:paraId="57F45F70" w14:textId="77777777" w:rsidR="001F0518" w:rsidRPr="001F0518" w:rsidRDefault="001F0518" w:rsidP="001F0518">
      <w:pPr>
        <w:spacing w:after="0" w:line="240" w:lineRule="auto"/>
      </w:pPr>
      <w:r w:rsidRPr="001F0518">
        <w:t>219 Atlantis Ave</w:t>
      </w:r>
    </w:p>
    <w:p w14:paraId="54FE285F" w14:textId="77777777" w:rsidR="001F0518" w:rsidRPr="001F0518" w:rsidRDefault="001F0518" w:rsidP="001F0518">
      <w:pPr>
        <w:spacing w:after="0" w:line="240" w:lineRule="auto"/>
      </w:pPr>
      <w:r w:rsidRPr="001F0518">
        <w:t xml:space="preserve">Ottawa, </w:t>
      </w:r>
      <w:proofErr w:type="gramStart"/>
      <w:r w:rsidRPr="001F0518">
        <w:t>On  K</w:t>
      </w:r>
      <w:proofErr w:type="gramEnd"/>
      <w:r w:rsidRPr="001F0518">
        <w:t>2A 1X9</w:t>
      </w:r>
    </w:p>
    <w:p w14:paraId="355FB8CD" w14:textId="77777777" w:rsidR="001F0518" w:rsidRPr="001F0518" w:rsidRDefault="001F0518" w:rsidP="001F0518">
      <w:pPr>
        <w:spacing w:after="0" w:line="240" w:lineRule="auto"/>
      </w:pPr>
    </w:p>
    <w:p w14:paraId="344166B7" w14:textId="77777777" w:rsidR="001F0518" w:rsidRPr="001F0518" w:rsidRDefault="001F0518" w:rsidP="001F0518">
      <w:pPr>
        <w:spacing w:after="0" w:line="240" w:lineRule="auto"/>
      </w:pPr>
      <w:r w:rsidRPr="001F0518">
        <w:t>613-761-</w:t>
      </w:r>
      <w:proofErr w:type="gramStart"/>
      <w:r w:rsidRPr="001F0518">
        <w:t>6519  (</w:t>
      </w:r>
      <w:proofErr w:type="gramEnd"/>
      <w:r w:rsidRPr="001F0518">
        <w:t>ken.jefferson@sympatico.ca)</w:t>
      </w:r>
    </w:p>
    <w:p w14:paraId="4C0E56F1" w14:textId="77777777" w:rsidR="001F0518" w:rsidRPr="001F0518" w:rsidRDefault="001F0518" w:rsidP="001F0518">
      <w:pPr>
        <w:spacing w:after="0" w:line="240" w:lineRule="auto"/>
      </w:pPr>
    </w:p>
    <w:p w14:paraId="5D2A3AEF" w14:textId="77777777" w:rsidR="001F0518" w:rsidRPr="001F0518" w:rsidRDefault="001F0518" w:rsidP="001F0518">
      <w:pPr>
        <w:spacing w:after="0" w:line="240" w:lineRule="auto"/>
      </w:pPr>
      <w:r w:rsidRPr="001F0518">
        <w:t>Regular Distribution.</w:t>
      </w:r>
    </w:p>
    <w:p w14:paraId="135F63A8" w14:textId="77777777" w:rsidR="00DF7093" w:rsidRDefault="00DF7093" w:rsidP="001F0518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C"/>
    <w:rsid w:val="001F0518"/>
    <w:rsid w:val="007E17BC"/>
    <w:rsid w:val="0093023D"/>
    <w:rsid w:val="00DF7093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3D71-417B-4A98-A278-0DD1FE2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2025-01-13T21:40:00Z</dcterms:created>
  <dcterms:modified xsi:type="dcterms:W3CDTF">2025-01-13T21:40:00Z</dcterms:modified>
</cp:coreProperties>
</file>